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B018" w14:textId="6F693BED"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76D6B89C" w14:textId="77777777" w:rsidR="0042553C" w:rsidRPr="003D5A7B" w:rsidRDefault="0042553C" w:rsidP="0042553C">
      <w:pPr>
        <w:jc w:val="right"/>
      </w:pPr>
    </w:p>
    <w:p w14:paraId="7B8F2A0C" w14:textId="4F1696EE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019B12F0" w:rsidR="003D5A7B" w:rsidRDefault="003D5A7B" w:rsidP="003D5A7B">
      <w:pPr>
        <w:pStyle w:val="Paragrafoelenco"/>
        <w:spacing w:after="0" w:line="360" w:lineRule="auto"/>
        <w:jc w:val="both"/>
      </w:pPr>
      <w:r>
        <w:t xml:space="preserve">In qualità di genitori/ tutori dell’alunno/a _________________________________ iscritto alla classe ___________ per </w:t>
      </w:r>
      <w:proofErr w:type="spellStart"/>
      <w:r>
        <w:t>l’a.s.</w:t>
      </w:r>
      <w:proofErr w:type="spellEnd"/>
      <w:r>
        <w:t xml:space="preserve"> 2024/25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7E3F532E" w14:textId="059C2BCF"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tempo determinato (inserire il/i nominativo/i)</w:t>
      </w:r>
      <w:r>
        <w:t>_____________________________________</w:t>
      </w:r>
      <w:r w:rsidR="00E14850">
        <w:t>____</w:t>
      </w:r>
      <w:r>
        <w:t>_____________________________ per le seguenti motivazioni: __________________________________________________________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2BE78566" w:rsidR="003D5A7B" w:rsidRDefault="009111F9" w:rsidP="003D5A7B">
      <w:pPr>
        <w:pStyle w:val="Paragrafoelenco"/>
        <w:spacing w:after="0" w:line="360" w:lineRule="auto"/>
        <w:jc w:val="both"/>
      </w:pPr>
      <w:r>
        <w:t>Luogo e data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1F2D00"/>
    <w:rsid w:val="003D5A7B"/>
    <w:rsid w:val="0042553C"/>
    <w:rsid w:val="009111F9"/>
    <w:rsid w:val="0096046D"/>
    <w:rsid w:val="00B46A94"/>
    <w:rsid w:val="00CD0A26"/>
    <w:rsid w:val="00CD7D8C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5B50DB6B-A399-4808-BD8E-AE3AF7DA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 SANGENITI</cp:lastModifiedBy>
  <cp:revision>2</cp:revision>
  <dcterms:created xsi:type="dcterms:W3CDTF">2024-06-12T17:55:00Z</dcterms:created>
  <dcterms:modified xsi:type="dcterms:W3CDTF">2024-06-12T17:55:00Z</dcterms:modified>
</cp:coreProperties>
</file>